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6F3" w:rsidRDefault="004346F3" w:rsidP="004346F3">
      <w:pPr>
        <w:shd w:val="clear" w:color="auto" w:fill="FFFFFF"/>
        <w:spacing w:before="25" w:after="38" w:line="438" w:lineRule="atLeast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kern w:val="36"/>
          <w:sz w:val="36"/>
          <w:szCs w:val="36"/>
          <w:lang w:eastAsia="ru-RU"/>
        </w:rPr>
        <w:drawing>
          <wp:inline distT="0" distB="0" distL="0" distR="0">
            <wp:extent cx="1399540" cy="2011680"/>
            <wp:effectExtent l="19050" t="0" r="0" b="0"/>
            <wp:docPr id="1" name="Рисунок 1" descr="D:\Документы\Эмблема ДШИ\P1160035 - копия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Эмблема ДШИ\P1160035 - копия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F3" w:rsidRPr="004346F3" w:rsidRDefault="00A448D4" w:rsidP="004346F3">
      <w:pPr>
        <w:shd w:val="clear" w:color="auto" w:fill="FFFFFF"/>
        <w:spacing w:before="25" w:after="38" w:line="438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</w:pPr>
      <w:r w:rsidRPr="00A448D4"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  <w:t>Отчетный концерт Детской школы искусств</w:t>
      </w:r>
    </w:p>
    <w:p w:rsidR="00A448D4" w:rsidRPr="004346F3" w:rsidRDefault="004346F3" w:rsidP="004346F3">
      <w:pPr>
        <w:shd w:val="clear" w:color="auto" w:fill="FFFFFF"/>
        <w:spacing w:before="25" w:after="38" w:line="438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</w:pPr>
      <w:r w:rsidRPr="004346F3"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  <w:t xml:space="preserve">имени </w:t>
      </w:r>
      <w:proofErr w:type="spellStart"/>
      <w:r w:rsidRPr="004346F3"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  <w:t>Камиля</w:t>
      </w:r>
      <w:proofErr w:type="spellEnd"/>
      <w:r w:rsidRPr="004346F3">
        <w:rPr>
          <w:rFonts w:ascii="Arial" w:eastAsia="Times New Roman" w:hAnsi="Arial" w:cs="Arial"/>
          <w:b/>
          <w:bCs/>
          <w:color w:val="C00000"/>
          <w:kern w:val="36"/>
          <w:sz w:val="36"/>
          <w:szCs w:val="36"/>
          <w:lang w:eastAsia="ru-RU"/>
        </w:rPr>
        <w:t xml:space="preserve"> Рахимова</w:t>
      </w:r>
    </w:p>
    <w:p w:rsidR="005454DB" w:rsidRDefault="004867D8" w:rsidP="009D28A4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</w:t>
      </w:r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>27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>мая 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о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Дворце культуры </w:t>
      </w:r>
      <w:proofErr w:type="spellStart"/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>Бурзянского</w:t>
      </w:r>
      <w:proofErr w:type="spellEnd"/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района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состоялся отчетный концерт Детской школы искусств </w:t>
      </w:r>
      <w:r w:rsidR="009D28A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имени </w:t>
      </w:r>
      <w:proofErr w:type="spellStart"/>
      <w:r w:rsidR="009D28A4">
        <w:rPr>
          <w:rFonts w:ascii="Arial" w:hAnsi="Arial" w:cs="Arial"/>
          <w:color w:val="222222"/>
          <w:sz w:val="21"/>
          <w:szCs w:val="21"/>
          <w:shd w:val="clear" w:color="auto" w:fill="FFFFFF"/>
        </w:rPr>
        <w:t>Камиля</w:t>
      </w:r>
      <w:proofErr w:type="spellEnd"/>
      <w:r w:rsidR="009D28A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Рахимова  за 2021-</w:t>
      </w:r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>2022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учебный год.</w:t>
      </w:r>
      <w:r w:rsidR="00A448D4"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Коллектив </w:t>
      </w:r>
      <w:hyperlink r:id="rId6" w:tooltip="преподавателей" w:history="1">
        <w:r w:rsidR="00A448D4" w:rsidRPr="00EF4D68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преподавателей</w:t>
        </w:r>
      </w:hyperlink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 и учащихся с огромной ответственностью под</w:t>
      </w:r>
      <w:r w:rsid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ошел к главному событию года. 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Ярким калейдоскопом сменяли друг друга концертные номера, программа была отработана на одном дыхании.</w:t>
      </w:r>
      <w:r w:rsidR="00A448D4">
        <w:rPr>
          <w:rFonts w:ascii="Arial" w:hAnsi="Arial" w:cs="Arial"/>
          <w:color w:val="222222"/>
          <w:sz w:val="21"/>
          <w:szCs w:val="21"/>
        </w:rPr>
        <w:br/>
      </w:r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Коллективы в очередной раз подтвердили высокий уровень своего мастерства. Выступали</w:t>
      </w:r>
      <w:r w:rsidR="00EF4D68">
        <w:rPr>
          <w:rFonts w:ascii="Arial" w:hAnsi="Arial" w:cs="Arial"/>
          <w:color w:val="222222"/>
          <w:sz w:val="21"/>
          <w:szCs w:val="21"/>
          <w:shd w:val="clear" w:color="auto" w:fill="FFFFFF"/>
        </w:rPr>
        <w:t>: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454DB" w:rsidRPr="005454DB" w:rsidRDefault="00EF4D68" w:rsidP="009D28A4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образцовый ансамбль </w:t>
      </w:r>
      <w:proofErr w:type="spellStart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кураистов</w:t>
      </w:r>
      <w:proofErr w:type="spellEnd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«</w:t>
      </w:r>
      <w:proofErr w:type="gramStart"/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А</w:t>
      </w:r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>ҡ</w:t>
      </w:r>
      <w:proofErr w:type="spellStart"/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бу</w:t>
      </w:r>
      <w:proofErr w:type="spellEnd"/>
      <w:proofErr w:type="gramEnd"/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>ҙ</w:t>
      </w:r>
      <w:proofErr w:type="spellStart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ат</w:t>
      </w:r>
      <w:proofErr w:type="spellEnd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»</w:t>
      </w:r>
      <w:r w:rsidR="00A448D4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(руководитель </w:t>
      </w:r>
      <w:proofErr w:type="spellStart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Исангалин</w:t>
      </w:r>
      <w:proofErr w:type="spellEnd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Я.Ш., </w:t>
      </w:r>
      <w:proofErr w:type="spellStart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Мухаметдинов</w:t>
      </w:r>
      <w:proofErr w:type="spellEnd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З.Х. концертмейстер </w:t>
      </w:r>
      <w:proofErr w:type="spellStart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Ишдавлетова</w:t>
      </w:r>
      <w:proofErr w:type="spellEnd"/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Л.А.</w:t>
      </w:r>
      <w:r w:rsid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),</w:t>
      </w:r>
    </w:p>
    <w:p w:rsidR="005454DB" w:rsidRPr="005454DB" w:rsidRDefault="00A633B1" w:rsidP="009D28A4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детский образцовый ансамбль танца «</w:t>
      </w:r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Ос</w:t>
      </w:r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>ҡ</w:t>
      </w: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он»</w:t>
      </w:r>
      <w:r w:rsidR="005345B8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(руководитель </w:t>
      </w: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Даутова</w:t>
      </w:r>
      <w:proofErr w:type="spellEnd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А.В.)</w:t>
      </w:r>
      <w:r w:rsidR="00D977A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="003913F7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454DB" w:rsidRPr="005454DB" w:rsidRDefault="003913F7" w:rsidP="009D28A4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детский </w:t>
      </w:r>
      <w:r w:rsidR="004C7248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ансамбль </w:t>
      </w: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народного танца </w:t>
      </w:r>
      <w:r w:rsidR="004C7248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«Йәшлек» (руководитель </w:t>
      </w:r>
      <w:proofErr w:type="spellStart"/>
      <w:r w:rsidR="004C7248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Найля</w:t>
      </w:r>
      <w:proofErr w:type="spellEnd"/>
      <w:r w:rsidR="004C7248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Маратовна),</w:t>
      </w:r>
    </w:p>
    <w:p w:rsidR="005345B8" w:rsidRPr="005454DB" w:rsidRDefault="00D977A1" w:rsidP="009D28A4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духовой оркестр (руководитель </w:t>
      </w:r>
      <w:proofErr w:type="spellStart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Идель</w:t>
      </w:r>
      <w:proofErr w:type="spellEnd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Зайнуллович</w:t>
      </w:r>
      <w:proofErr w:type="spellEnd"/>
      <w:r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>).</w:t>
      </w:r>
      <w:r w:rsidR="00A633B1" w:rsidRPr="005454D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345B8" w:rsidRDefault="00A448D4" w:rsidP="009D28A4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Солисты тоже покорили слушателей:</w:t>
      </w:r>
    </w:p>
    <w:p w:rsidR="005345B8" w:rsidRDefault="005454DB" w:rsidP="009D28A4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-          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пианисты</w:t>
      </w:r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>Алтынбаева</w:t>
      </w:r>
      <w:proofErr w:type="spellEnd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Амалия, </w:t>
      </w:r>
      <w:proofErr w:type="spellStart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>Башаров</w:t>
      </w:r>
      <w:proofErr w:type="spellEnd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>Даут</w:t>
      </w:r>
      <w:proofErr w:type="spellEnd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r w:rsidR="00A633B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преподаватель </w:t>
      </w:r>
      <w:proofErr w:type="spellStart"/>
      <w:r w:rsidR="00A633B1">
        <w:rPr>
          <w:rFonts w:ascii="Arial" w:hAnsi="Arial" w:cs="Arial"/>
          <w:color w:val="222222"/>
          <w:sz w:val="21"/>
          <w:szCs w:val="21"/>
          <w:shd w:val="clear" w:color="auto" w:fill="FFFFFF"/>
        </w:rPr>
        <w:t>Ля</w:t>
      </w:r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йсян</w:t>
      </w:r>
      <w:proofErr w:type="spellEnd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Айратовна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), </w:t>
      </w:r>
      <w:proofErr w:type="spellStart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>Валитова</w:t>
      </w:r>
      <w:proofErr w:type="spellEnd"/>
      <w:r w:rsidR="005345B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Салима, Галина Алиса</w:t>
      </w:r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Маликова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Гульзифа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Юлчу</w:t>
      </w:r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>рина</w:t>
      </w:r>
      <w:proofErr w:type="spellEnd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>Гузелия</w:t>
      </w:r>
      <w:proofErr w:type="spellEnd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>Шамигулова</w:t>
      </w:r>
      <w:proofErr w:type="spellEnd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</w:rPr>
        <w:t>Фаниля</w:t>
      </w:r>
      <w:proofErr w:type="spellEnd"/>
      <w:r w:rsidR="00CD10C4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 </w:t>
      </w:r>
      <w:r w:rsidR="00CB72A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(преподаватель Роза </w:t>
      </w:r>
      <w:proofErr w:type="spellStart"/>
      <w:r w:rsidR="00CB72A0">
        <w:rPr>
          <w:rFonts w:ascii="Arial" w:hAnsi="Arial" w:cs="Arial"/>
          <w:color w:val="222222"/>
          <w:sz w:val="21"/>
          <w:szCs w:val="21"/>
          <w:shd w:val="clear" w:color="auto" w:fill="FFFFFF"/>
        </w:rPr>
        <w:t>Галиулловна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),</w:t>
      </w:r>
    </w:p>
    <w:p w:rsidR="00CB72A0" w:rsidRDefault="005345B8" w:rsidP="009D28A4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</w:t>
      </w:r>
      <w:r w:rsid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        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в</w:t>
      </w:r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окалисты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Ишмуратов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Аман,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Шайхутдинова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Виолетта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CB72A0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(преподаватель Булат </w:t>
      </w:r>
      <w:proofErr w:type="spellStart"/>
      <w:r w:rsidR="00CB72A0">
        <w:rPr>
          <w:rFonts w:ascii="Arial" w:hAnsi="Arial" w:cs="Arial"/>
          <w:color w:val="222222"/>
          <w:sz w:val="21"/>
          <w:szCs w:val="21"/>
          <w:shd w:val="clear" w:color="auto" w:fill="FFFFFF"/>
        </w:rPr>
        <w:t>Гранитович</w:t>
      </w:r>
      <w:proofErr w:type="spellEnd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, концертмейстер</w:t>
      </w:r>
      <w:r w:rsidR="00FF381F" w:rsidRP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Ляйсян</w:t>
      </w:r>
      <w:proofErr w:type="spellEnd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Айратовна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),</w:t>
      </w:r>
    </w:p>
    <w:p w:rsidR="00DF74C4" w:rsidRDefault="005345B8" w:rsidP="009D28A4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- </w:t>
      </w:r>
      <w:r w:rsid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          </w:t>
      </w:r>
      <w:proofErr w:type="spellStart"/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>кураисты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Хасанов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Ансар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Киньябаев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Динислам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(преподаватель </w:t>
      </w:r>
      <w:proofErr w:type="spellStart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>Ямиль</w:t>
      </w:r>
      <w:proofErr w:type="spellEnd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>Шарифович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),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Баймухаметов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Динислам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,И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шкинин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Иштуган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А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хметов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Ильнар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Абдуллин Руслан, Хисматуллин Динар</w:t>
      </w:r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ТРИО  Мусин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Идель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Вагапов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Айтуган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Кагарманов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Эмиль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(преподаватель</w:t>
      </w:r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>Зайнулла</w:t>
      </w:r>
      <w:proofErr w:type="spellEnd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F74C4">
        <w:rPr>
          <w:rFonts w:ascii="Arial" w:hAnsi="Arial" w:cs="Arial"/>
          <w:color w:val="222222"/>
          <w:sz w:val="21"/>
          <w:szCs w:val="21"/>
          <w:shd w:val="clear" w:color="auto" w:fill="FFFFFF"/>
        </w:rPr>
        <w:t>Хатмуллович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),</w:t>
      </w:r>
    </w:p>
    <w:p w:rsidR="00A10F86" w:rsidRPr="005454DB" w:rsidRDefault="00A10F86" w:rsidP="009D28A4">
      <w:pPr>
        <w:spacing w:after="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</w:t>
      </w:r>
      <w:r w:rsidR="005454DB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           </w:t>
      </w:r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гитаристы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Арыслангужина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Рузалина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Шамигулова</w:t>
      </w:r>
      <w:proofErr w:type="spellEnd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D977A1">
        <w:rPr>
          <w:rFonts w:ascii="Arial" w:hAnsi="Arial" w:cs="Arial"/>
          <w:color w:val="222222"/>
          <w:sz w:val="21"/>
          <w:szCs w:val="21"/>
          <w:shd w:val="clear" w:color="auto" w:fill="FFFFFF"/>
        </w:rPr>
        <w:t>Ильзида</w:t>
      </w:r>
      <w:proofErr w:type="spellEnd"/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- флейтист 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Гадельшин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Ильмир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(преподаватель Гузель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Миндигалиевна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) </w:t>
      </w:r>
    </w:p>
    <w:p w:rsidR="00D977A1" w:rsidRDefault="00D977A1" w:rsidP="009D28A4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</w:t>
      </w:r>
      <w:r w:rsidR="001C1949"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  <w:t xml:space="preserve">          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баянисты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Тулыбаева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Алсу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Мусин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Идель</w:t>
      </w: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,Т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укбаева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Ильсия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Фазылов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Даян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Тулибаев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Эмиль (преподаватель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Айгуль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Зиннуровна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</w:p>
    <w:p w:rsidR="004867D8" w:rsidRPr="00CD10C4" w:rsidRDefault="004867D8" w:rsidP="009D28A4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  <w:lang w:val="ba-RU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       В фойе дворца </w:t>
      </w:r>
      <w:r w:rsidRPr="004867D8">
        <w:rPr>
          <w:rFonts w:ascii="Arial" w:hAnsi="Arial" w:cs="Arial"/>
          <w:sz w:val="20"/>
          <w:szCs w:val="20"/>
          <w:shd w:val="clear" w:color="auto" w:fill="FFFFFF"/>
        </w:rPr>
        <w:t>культуры оформлена расширенная выстав</w:t>
      </w:r>
      <w:r w:rsidR="005454DB">
        <w:rPr>
          <w:rFonts w:ascii="Arial" w:hAnsi="Arial" w:cs="Arial"/>
          <w:sz w:val="20"/>
          <w:szCs w:val="20"/>
          <w:shd w:val="clear" w:color="auto" w:fill="FFFFFF"/>
        </w:rPr>
        <w:t>ка работ учащихся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класса изобразительного искусства</w:t>
      </w:r>
      <w:r w:rsidRPr="004867D8">
        <w:rPr>
          <w:rFonts w:ascii="Arial" w:hAnsi="Arial" w:cs="Arial"/>
          <w:sz w:val="20"/>
          <w:szCs w:val="20"/>
          <w:shd w:val="clear" w:color="auto" w:fill="FFFFFF"/>
        </w:rPr>
        <w:t>, в которой были представлены лучшие работы, выполненные в разных техниках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r w:rsidR="00CD10C4">
        <w:rPr>
          <w:rFonts w:ascii="Arial" w:hAnsi="Arial" w:cs="Arial"/>
          <w:sz w:val="20"/>
          <w:szCs w:val="20"/>
          <w:shd w:val="clear" w:color="auto" w:fill="FFFFFF"/>
        </w:rPr>
        <w:t xml:space="preserve">преподаватели </w:t>
      </w:r>
      <w:proofErr w:type="spellStart"/>
      <w:r w:rsidR="00CD10C4">
        <w:rPr>
          <w:rFonts w:ascii="Arial" w:hAnsi="Arial" w:cs="Arial"/>
          <w:sz w:val="20"/>
          <w:szCs w:val="20"/>
          <w:shd w:val="clear" w:color="auto" w:fill="FFFFFF"/>
        </w:rPr>
        <w:t>Тансылу</w:t>
      </w:r>
      <w:proofErr w:type="spellEnd"/>
      <w:r w:rsidR="00CD10C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CD10C4">
        <w:rPr>
          <w:rFonts w:ascii="Arial" w:hAnsi="Arial" w:cs="Arial"/>
          <w:sz w:val="20"/>
          <w:szCs w:val="20"/>
          <w:shd w:val="clear" w:color="auto" w:fill="FFFFFF"/>
        </w:rPr>
        <w:t>Каримовна</w:t>
      </w:r>
      <w:proofErr w:type="spellEnd"/>
      <w:r w:rsidR="00CD10C4">
        <w:rPr>
          <w:rFonts w:ascii="Arial" w:hAnsi="Arial" w:cs="Arial"/>
          <w:sz w:val="20"/>
          <w:szCs w:val="20"/>
          <w:shd w:val="clear" w:color="auto" w:fill="FFFFFF"/>
          <w:lang w:val="ba-RU"/>
        </w:rPr>
        <w:t xml:space="preserve"> и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Рамиль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Каримович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r w:rsidRPr="004867D8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1C1949" w:rsidRDefault="00A448D4" w:rsidP="009D28A4">
      <w:pPr>
        <w:spacing w:after="0"/>
        <w:jc w:val="both"/>
        <w:rPr>
          <w:rFonts w:ascii="Arial" w:hAnsi="Arial" w:cs="Arial"/>
          <w:color w:val="222222"/>
          <w:sz w:val="21"/>
          <w:szCs w:val="21"/>
          <w:lang w:val="ba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867D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</w:t>
      </w:r>
      <w:r w:rsidR="00FF381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867D8">
        <w:rPr>
          <w:rFonts w:ascii="Arial" w:hAnsi="Arial" w:cs="Arial"/>
          <w:color w:val="222222"/>
          <w:sz w:val="21"/>
          <w:szCs w:val="21"/>
        </w:rPr>
        <w:t>Концерт прошел буквально на одном дыхании. Публика очень тепло встречала каждое выступление</w:t>
      </w:r>
      <w:r w:rsidR="004346F3">
        <w:rPr>
          <w:rFonts w:ascii="Arial" w:hAnsi="Arial" w:cs="Arial"/>
          <w:color w:val="222222"/>
          <w:sz w:val="21"/>
          <w:szCs w:val="21"/>
        </w:rPr>
        <w:t>. Ведущие вечера – преподаватель</w:t>
      </w:r>
      <w:r w:rsidR="009D28A4">
        <w:rPr>
          <w:rFonts w:ascii="Arial" w:hAnsi="Arial" w:cs="Arial"/>
          <w:color w:val="222222"/>
          <w:sz w:val="21"/>
          <w:szCs w:val="21"/>
          <w:lang w:val="ba-RU"/>
        </w:rPr>
        <w:t xml:space="preserve">, </w:t>
      </w:r>
      <w:r w:rsidR="004346F3">
        <w:rPr>
          <w:rFonts w:ascii="Arial" w:hAnsi="Arial" w:cs="Arial"/>
          <w:color w:val="222222"/>
          <w:sz w:val="21"/>
          <w:szCs w:val="21"/>
        </w:rPr>
        <w:t>заме</w:t>
      </w:r>
      <w:r w:rsidR="005454DB">
        <w:rPr>
          <w:rFonts w:ascii="Arial" w:hAnsi="Arial" w:cs="Arial"/>
          <w:color w:val="222222"/>
          <w:sz w:val="21"/>
          <w:szCs w:val="21"/>
          <w:lang w:val="ba-RU"/>
        </w:rPr>
        <w:t>с</w:t>
      </w:r>
      <w:proofErr w:type="spellStart"/>
      <w:r w:rsidR="005454DB">
        <w:rPr>
          <w:rFonts w:ascii="Arial" w:hAnsi="Arial" w:cs="Arial"/>
          <w:color w:val="222222"/>
          <w:sz w:val="21"/>
          <w:szCs w:val="21"/>
        </w:rPr>
        <w:t>тител</w:t>
      </w:r>
      <w:proofErr w:type="spellEnd"/>
      <w:r w:rsidR="005454DB">
        <w:rPr>
          <w:rFonts w:ascii="Arial" w:hAnsi="Arial" w:cs="Arial"/>
          <w:color w:val="222222"/>
          <w:sz w:val="21"/>
          <w:szCs w:val="21"/>
          <w:lang w:val="ba-RU"/>
        </w:rPr>
        <w:t>ь</w:t>
      </w:r>
      <w:r w:rsidR="004346F3">
        <w:rPr>
          <w:rFonts w:ascii="Arial" w:hAnsi="Arial" w:cs="Arial"/>
          <w:color w:val="222222"/>
          <w:sz w:val="21"/>
          <w:szCs w:val="21"/>
        </w:rPr>
        <w:t xml:space="preserve"> директора по УВР</w:t>
      </w:r>
      <w:r w:rsidR="004867D8">
        <w:rPr>
          <w:rFonts w:ascii="Arial" w:hAnsi="Arial" w:cs="Arial"/>
          <w:color w:val="222222"/>
          <w:sz w:val="21"/>
          <w:szCs w:val="21"/>
        </w:rPr>
        <w:t xml:space="preserve"> </w:t>
      </w:r>
      <w:r w:rsidR="001A5926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Ляйсян</w:t>
      </w:r>
      <w:proofErr w:type="spellEnd"/>
      <w:r w:rsidR="001A5926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Айратовна</w:t>
      </w:r>
      <w:proofErr w:type="spellEnd"/>
      <w:r w:rsidR="001A5926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Ишдавлетова</w:t>
      </w:r>
      <w:proofErr w:type="spellEnd"/>
      <w:r w:rsidR="004867D8">
        <w:rPr>
          <w:rFonts w:ascii="Arial" w:hAnsi="Arial" w:cs="Arial"/>
          <w:color w:val="222222"/>
          <w:sz w:val="21"/>
          <w:szCs w:val="21"/>
        </w:rPr>
        <w:t xml:space="preserve"> и</w:t>
      </w:r>
      <w:r w:rsidR="009D28A4">
        <w:rPr>
          <w:rFonts w:ascii="Arial" w:hAnsi="Arial" w:cs="Arial"/>
          <w:color w:val="222222"/>
          <w:sz w:val="21"/>
          <w:szCs w:val="21"/>
        </w:rPr>
        <w:t xml:space="preserve"> преподаватель</w:t>
      </w:r>
      <w:r w:rsidR="009D28A4">
        <w:rPr>
          <w:rFonts w:ascii="Arial" w:hAnsi="Arial" w:cs="Arial"/>
          <w:color w:val="222222"/>
          <w:sz w:val="21"/>
          <w:szCs w:val="21"/>
          <w:lang w:val="ba-RU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Айгуль</w:t>
      </w:r>
      <w:proofErr w:type="spellEnd"/>
      <w:r w:rsidR="001A5926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Зиннуровна</w:t>
      </w:r>
      <w:proofErr w:type="spellEnd"/>
      <w:r w:rsidR="001A5926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1A5926">
        <w:rPr>
          <w:rFonts w:ascii="Arial" w:hAnsi="Arial" w:cs="Arial"/>
          <w:color w:val="222222"/>
          <w:sz w:val="21"/>
          <w:szCs w:val="21"/>
        </w:rPr>
        <w:t>Валитова</w:t>
      </w:r>
      <w:proofErr w:type="spellEnd"/>
      <w:r w:rsidR="001A5926">
        <w:rPr>
          <w:rFonts w:ascii="Arial" w:hAnsi="Arial" w:cs="Arial"/>
          <w:color w:val="222222"/>
          <w:sz w:val="21"/>
          <w:szCs w:val="21"/>
        </w:rPr>
        <w:t xml:space="preserve">. </w:t>
      </w:r>
    </w:p>
    <w:p w:rsidR="006B5D5E" w:rsidRPr="009D28A4" w:rsidRDefault="001A5926" w:rsidP="009D28A4">
      <w:pPr>
        <w:spacing w:after="0"/>
        <w:jc w:val="both"/>
        <w:rPr>
          <w:rFonts w:ascii="Arial" w:hAnsi="Arial" w:cs="Arial"/>
          <w:color w:val="222222"/>
          <w:sz w:val="21"/>
          <w:szCs w:val="21"/>
          <w:lang w:val="ba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>На отчетном концерте колл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ектив Детской школы искусств  им.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Камиля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Рахимова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еще раз подтвердил свое мастерство, профессионализм педагогов, одаренность их талантливых учеников. Надеемся, что в следующем учебном году коллектив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школы</w:t>
      </w:r>
      <w:r w:rsidR="00A448D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порадует новыми творческими успехами и достижениями.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Поздравляем выпускников 2022</w:t>
      </w:r>
      <w:r w:rsidRPr="0004267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года!!! Пусть успехом заканчиваются все ваши начинания!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6B5D5E" w:rsidRDefault="006B5D5E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6B5D5E" w:rsidRDefault="006B5D5E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D10C4" w:rsidRPr="00CD10C4" w:rsidRDefault="00CD10C4" w:rsidP="00CD10C4">
      <w:pPr>
        <w:ind w:left="-284"/>
        <w:rPr>
          <w:rFonts w:ascii="Arial" w:hAnsi="Arial" w:cs="Arial"/>
          <w:color w:val="222222"/>
          <w:sz w:val="21"/>
          <w:szCs w:val="21"/>
          <w:shd w:val="clear" w:color="auto" w:fill="FFFFFF"/>
          <w:lang w:val="ba-RU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494040" cy="4452730"/>
            <wp:effectExtent l="19050" t="0" r="2010" b="0"/>
            <wp:docPr id="2" name="Рисунок 2" descr="C:\Users\1D\Desktop\отчетный концерт 2022 год. 27 май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\Desktop\отчетный концерт 2022 год. 27 май\DSC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39" cy="44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5E" w:rsidRPr="00CD10C4" w:rsidRDefault="00CD10C4" w:rsidP="00CD10C4">
      <w:pPr>
        <w:pStyle w:val="a4"/>
        <w:shd w:val="clear" w:color="auto" w:fill="FFFFFF"/>
        <w:ind w:left="-284"/>
        <w:rPr>
          <w:rFonts w:ascii="Arial" w:hAnsi="Arial" w:cs="Arial"/>
          <w:color w:val="222222"/>
          <w:sz w:val="21"/>
          <w:szCs w:val="21"/>
          <w:lang w:val="ba-RU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102150" cy="2782957"/>
            <wp:effectExtent l="19050" t="0" r="0" b="0"/>
            <wp:docPr id="3" name="Рисунок 3" descr="C:\Users\1D\Desktop\отчетный концерт 2022 год. 27 май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D\Desktop\отчетный концерт 2022 год. 27 май\DSC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38" cy="27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1"/>
          <w:szCs w:val="21"/>
          <w:lang w:val="ba-RU"/>
        </w:rPr>
        <w:t xml:space="preserve"> </w:t>
      </w: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141010" cy="2782957"/>
            <wp:effectExtent l="19050" t="0" r="0" b="0"/>
            <wp:docPr id="4" name="Рисунок 4" descr="C:\Users\1D\Desktop\отчетный концерт 2022 год. 27 май\P123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D\Desktop\отчетный концерт 2022 год. 27 май\P123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93" cy="27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1"/>
          <w:szCs w:val="21"/>
          <w:lang w:val="ba-RU"/>
        </w:rPr>
        <w:t xml:space="preserve"> </w:t>
      </w: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2061493" cy="2790908"/>
            <wp:effectExtent l="19050" t="0" r="0" b="0"/>
            <wp:docPr id="5" name="Рисунок 5" descr="C:\Users\1D\Desktop\отчетный концерт 2022 год. 27 май\P12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D\Desktop\отчетный концерт 2022 год. 27 май\P123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6" cy="27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5E" w:rsidRDefault="00CD10C4" w:rsidP="00CD10C4">
      <w:pPr>
        <w:ind w:left="-284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588354"/>
            <wp:effectExtent l="19050" t="0" r="0" b="0"/>
            <wp:docPr id="6" name="Рисунок 6" descr="C:\Users\1D\AppData\Local\Microsoft\Windows\Temporary Internet Files\Content.Word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D\AppData\Local\Microsoft\Windows\Temporary Internet Files\Content.Word\DSC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C4" w:rsidRDefault="003B6219" w:rsidP="00CD10C4">
      <w:pPr>
        <w:ind w:left="-284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480810" cy="4327522"/>
            <wp:effectExtent l="19050" t="0" r="0" b="0"/>
            <wp:docPr id="7" name="Рисунок 1" descr="C:\Users\1D\Desktop\отчетный концерт 2022 год. 27 май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\Desktop\отчетный концерт 2022 год. 27 май\DSC_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19" w:rsidRDefault="003B6219" w:rsidP="00CD10C4">
      <w:pPr>
        <w:ind w:left="-284"/>
        <w:rPr>
          <w:lang w:val="ba-RU"/>
        </w:rPr>
      </w:pPr>
    </w:p>
    <w:p w:rsidR="003B6219" w:rsidRDefault="003B6219" w:rsidP="00CD10C4">
      <w:pPr>
        <w:ind w:left="-284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5237163"/>
            <wp:effectExtent l="19050" t="0" r="0" b="0"/>
            <wp:docPr id="8" name="Рисунок 2" descr="C:\Users\1D\Desktop\отчетный концерт 2022 год. 27 май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\Desktop\отчетный концерт 2022 год. 27 май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19" w:rsidRDefault="003B6219" w:rsidP="003B6219">
      <w:pPr>
        <w:ind w:left="-284"/>
        <w:jc w:val="center"/>
        <w:rPr>
          <w:noProof/>
          <w:lang w:val="ba-RU" w:eastAsia="ru-RU"/>
        </w:rPr>
      </w:pPr>
      <w:r>
        <w:rPr>
          <w:noProof/>
          <w:lang w:eastAsia="ru-RU"/>
        </w:rPr>
        <w:drawing>
          <wp:inline distT="0" distB="0" distL="0" distR="0">
            <wp:extent cx="2859322" cy="4223759"/>
            <wp:effectExtent l="19050" t="0" r="0" b="0"/>
            <wp:docPr id="9" name="Рисунок 3" descr="C:\Users\1D\Desktop\отчетный концерт 2022 год. 27 май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D\Desktop\отчетный концерт 2022 год. 27 май\DSC_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0" cy="42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a-RU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62689" cy="4229785"/>
            <wp:effectExtent l="19050" t="0" r="9111" b="0"/>
            <wp:docPr id="10" name="Рисунок 4" descr="C:\Users\1D\Desktop\отчетный концерт 2022 год. 27 май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D\Desktop\отчетный концерт 2022 год. 27 май\DSC_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68" cy="42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19" w:rsidRDefault="003B6219" w:rsidP="003B6219">
      <w:pPr>
        <w:ind w:left="-284"/>
        <w:jc w:val="center"/>
        <w:rPr>
          <w:noProof/>
          <w:lang w:val="ba-RU" w:eastAsia="ru-RU"/>
        </w:rPr>
      </w:pPr>
    </w:p>
    <w:p w:rsidR="003B6219" w:rsidRDefault="003B6219" w:rsidP="003B6219">
      <w:pPr>
        <w:ind w:left="-284"/>
        <w:jc w:val="center"/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145429"/>
            <wp:effectExtent l="19050" t="0" r="0" b="0"/>
            <wp:docPr id="11" name="Рисунок 5" descr="C:\Users\1D\Desktop\отчетный концерт 2022 год. 27 май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D\Desktop\отчетный концерт 2022 год. 27 май\DSC_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19" w:rsidRPr="00CD10C4" w:rsidRDefault="001C1949" w:rsidP="003B6219">
      <w:pPr>
        <w:ind w:left="-284"/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480810" cy="3609297"/>
            <wp:effectExtent l="19050" t="0" r="0" b="0"/>
            <wp:docPr id="12" name="Рисунок 6" descr="C:\Users\1D\Desktop\отчетный концерт 2022 год. 27 май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D\Desktop\отчетный концерт 2022 год. 27 май\DSC_0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219" w:rsidRPr="00CD10C4" w:rsidSect="00CD10C4">
      <w:pgSz w:w="11906" w:h="16838"/>
      <w:pgMar w:top="567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C4DF9"/>
    <w:multiLevelType w:val="hybridMultilevel"/>
    <w:tmpl w:val="6864620A"/>
    <w:lvl w:ilvl="0" w:tplc="EFD8F3C4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48D4"/>
    <w:rsid w:val="001A5926"/>
    <w:rsid w:val="001B3E23"/>
    <w:rsid w:val="001C1949"/>
    <w:rsid w:val="003913F7"/>
    <w:rsid w:val="003B6219"/>
    <w:rsid w:val="004346F3"/>
    <w:rsid w:val="004867D8"/>
    <w:rsid w:val="004C7248"/>
    <w:rsid w:val="005345B8"/>
    <w:rsid w:val="005454DB"/>
    <w:rsid w:val="006B5D5E"/>
    <w:rsid w:val="006B62EF"/>
    <w:rsid w:val="009D28A4"/>
    <w:rsid w:val="009F381D"/>
    <w:rsid w:val="00A10F86"/>
    <w:rsid w:val="00A448D4"/>
    <w:rsid w:val="00A633B1"/>
    <w:rsid w:val="00CB72A0"/>
    <w:rsid w:val="00CD10C4"/>
    <w:rsid w:val="00D977A1"/>
    <w:rsid w:val="00DF74C4"/>
    <w:rsid w:val="00E5164B"/>
    <w:rsid w:val="00E96483"/>
    <w:rsid w:val="00EF4D68"/>
    <w:rsid w:val="00FF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81D"/>
  </w:style>
  <w:style w:type="paragraph" w:styleId="1">
    <w:name w:val="heading 1"/>
    <w:basedOn w:val="a"/>
    <w:link w:val="10"/>
    <w:uiPriority w:val="9"/>
    <w:qFormat/>
    <w:rsid w:val="00A44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8D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448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B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6F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54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voskresensk.bezformata.com/word/prepodavateli/596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</dc:creator>
  <cp:lastModifiedBy>1D</cp:lastModifiedBy>
  <cp:revision>13</cp:revision>
  <dcterms:created xsi:type="dcterms:W3CDTF">2022-06-07T07:03:00Z</dcterms:created>
  <dcterms:modified xsi:type="dcterms:W3CDTF">2022-06-07T10:10:00Z</dcterms:modified>
</cp:coreProperties>
</file>